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3504BC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Pr="0051359E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D210F1">
        <w:rPr>
          <w:rFonts w:ascii="Bookman Old Style" w:hAnsi="Bookman Old Style" w:cs="Bookman Old Style"/>
          <w:b/>
          <w:lang w:val="id-ID"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51359E">
        <w:rPr>
          <w:rFonts w:ascii="Bookman Old Style" w:hAnsi="Bookman Old Style" w:cs="Bookman Old Style"/>
          <w:b/>
          <w:lang w:val="id-ID"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Ir. H. Dadang Sudarya</w:t>
      </w:r>
      <w:r w:rsidR="0052284B" w:rsidRPr="00D220EA">
        <w:rPr>
          <w:rFonts w:ascii="Bookman Old Style" w:hAnsi="Bookman Old Style" w:cs="Bookman Old Style"/>
        </w:rPr>
        <w:t>, MMT</w:t>
      </w:r>
    </w:p>
    <w:p w:rsidR="002325B6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8" w:right="590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Kepala Dinas</w:t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>
        <w:rPr>
          <w:rFonts w:ascii="Bookman Old Style" w:hAnsi="Bookman Old Style" w:cs="Bookman Old Style"/>
          <w:lang w:val="id-ID"/>
        </w:rPr>
        <w:t xml:space="preserve"> </w:t>
      </w:r>
      <w:bookmarkStart w:id="0" w:name="_GoBack"/>
      <w:bookmarkEnd w:id="0"/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E57AE8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52284B" w:rsidRPr="00D220EA">
        <w:rPr>
          <w:rFonts w:ascii="Bookman Old Style" w:hAnsi="Bookman Old Style" w:cs="Bookman Old Style"/>
        </w:rPr>
        <w:t>H. Awang Faroek Ishak</w:t>
      </w:r>
    </w:p>
    <w:p w:rsidR="002325B6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Gubernur Kalimantan Timur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125C54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550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591"/>
        <w:gridCol w:w="2140"/>
      </w:tblGrid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AC7D0C" w:rsidRDefault="00D220EA" w:rsidP="0051359E">
            <w:pPr>
              <w:spacing w:after="0" w:line="240" w:lineRule="auto"/>
              <w:rPr>
                <w:rFonts w:ascii="Bookman Old Style" w:hAnsi="Bookman Old Style" w:cs="Calibri"/>
                <w:lang w:val="id-ID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AC7D0C">
              <w:rPr>
                <w:rFonts w:ascii="Bookman Old Style" w:hAnsi="Bookman Old Style" w:cs="Calibri"/>
                <w:lang w:val="id-ID"/>
              </w:rPr>
              <w:t xml:space="preserve">  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  <w:r w:rsidRPr="00D220EA">
              <w:rPr>
                <w:rFonts w:ascii="Bookman Old Style" w:hAnsi="Bookman Old Style" w:cs="Calibri"/>
                <w:color w:val="000000"/>
              </w:rPr>
              <w:t>Gubernur Kalimantan Timur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Kepala Dinas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D220EA" w:rsidP="00D220EA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  <w:r w:rsidRPr="00D220EA">
              <w:rPr>
                <w:rFonts w:ascii="Bookman Old Style" w:hAnsi="Bookman Old Style" w:cs="Calibri"/>
                <w:b/>
                <w:bCs/>
                <w:color w:val="000000"/>
              </w:rPr>
              <w:t>H. Awang Faroek Ishak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786BF9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t>Ir.</w:t>
            </w:r>
            <w:r w:rsidR="0052284B" w:rsidRPr="00D220EA">
              <w:rPr>
                <w:rFonts w:ascii="Bookman Old Style" w:hAnsi="Bookman Old Style" w:cs="Calibri"/>
                <w:b/>
                <w:bCs/>
                <w:u w:val="single"/>
              </w:rPr>
              <w:t>H.Dadang Sudarya, MMT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>Pembina Utama Muda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>NIP 19601004 198703 1 009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BC" w:rsidRDefault="003504BC">
      <w:pPr>
        <w:spacing w:after="0" w:line="240" w:lineRule="auto"/>
      </w:pPr>
      <w:r>
        <w:separator/>
      </w:r>
    </w:p>
  </w:endnote>
  <w:endnote w:type="continuationSeparator" w:id="0">
    <w:p w:rsidR="003504BC" w:rsidRDefault="0035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BC" w:rsidRDefault="003504BC">
      <w:pPr>
        <w:spacing w:after="0" w:line="240" w:lineRule="auto"/>
      </w:pPr>
      <w:r>
        <w:separator/>
      </w:r>
    </w:p>
  </w:footnote>
  <w:footnote w:type="continuationSeparator" w:id="0">
    <w:p w:rsidR="003504BC" w:rsidRDefault="00350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21985"/>
    <w:rsid w:val="00085C8B"/>
    <w:rsid w:val="000F6DF4"/>
    <w:rsid w:val="00125C54"/>
    <w:rsid w:val="00185532"/>
    <w:rsid w:val="002325B6"/>
    <w:rsid w:val="002735BD"/>
    <w:rsid w:val="00291824"/>
    <w:rsid w:val="002F7925"/>
    <w:rsid w:val="003504BC"/>
    <w:rsid w:val="00393563"/>
    <w:rsid w:val="00404E48"/>
    <w:rsid w:val="0051359E"/>
    <w:rsid w:val="0052284B"/>
    <w:rsid w:val="00580F47"/>
    <w:rsid w:val="00584024"/>
    <w:rsid w:val="00627F31"/>
    <w:rsid w:val="00665F45"/>
    <w:rsid w:val="006C1AD0"/>
    <w:rsid w:val="00722CD3"/>
    <w:rsid w:val="00786BF9"/>
    <w:rsid w:val="007C68AC"/>
    <w:rsid w:val="007D74C3"/>
    <w:rsid w:val="007F3154"/>
    <w:rsid w:val="008804ED"/>
    <w:rsid w:val="008A2F39"/>
    <w:rsid w:val="008E535B"/>
    <w:rsid w:val="009147B5"/>
    <w:rsid w:val="00950A08"/>
    <w:rsid w:val="009A6535"/>
    <w:rsid w:val="00A14D56"/>
    <w:rsid w:val="00A94DE5"/>
    <w:rsid w:val="00AC7D0C"/>
    <w:rsid w:val="00BF305A"/>
    <w:rsid w:val="00CD49C5"/>
    <w:rsid w:val="00CE2248"/>
    <w:rsid w:val="00CF5341"/>
    <w:rsid w:val="00D210F1"/>
    <w:rsid w:val="00D220EA"/>
    <w:rsid w:val="00E57AE8"/>
    <w:rsid w:val="00EB5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269581F-F83A-498A-B745-2E643949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8754C-EBFD-49BE-BFEF-BE8E2B52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17</cp:revision>
  <cp:lastPrinted>2016-01-05T05:10:00Z</cp:lastPrinted>
  <dcterms:created xsi:type="dcterms:W3CDTF">2015-01-28T07:00:00Z</dcterms:created>
  <dcterms:modified xsi:type="dcterms:W3CDTF">2016-01-22T02:30:00Z</dcterms:modified>
</cp:coreProperties>
</file>